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  <w:r w:rsidRPr="00455639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Бирофельдское сельское поселение</w:t>
      </w:r>
      <w:r w:rsidRPr="00455639">
        <w:rPr>
          <w:sz w:val="28"/>
          <w:szCs w:val="28"/>
        </w:rPr>
        <w:t>»</w:t>
      </w:r>
    </w:p>
    <w:p w:rsidR="00170E51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170E51" w:rsidRPr="00455639" w:rsidRDefault="00170E51" w:rsidP="00170E51">
      <w:pPr>
        <w:contextualSpacing/>
        <w:jc w:val="center"/>
        <w:rPr>
          <w:sz w:val="28"/>
          <w:szCs w:val="28"/>
        </w:rPr>
      </w:pPr>
    </w:p>
    <w:p w:rsidR="00170E51" w:rsidRDefault="00170E51" w:rsidP="00170E51">
      <w:pPr>
        <w:contextualSpacing/>
        <w:jc w:val="center"/>
        <w:rPr>
          <w:sz w:val="28"/>
          <w:szCs w:val="28"/>
        </w:rPr>
      </w:pPr>
      <w:r w:rsidRPr="00D43711">
        <w:rPr>
          <w:sz w:val="28"/>
          <w:szCs w:val="28"/>
        </w:rPr>
        <w:t>АДМИНИСТРАЦИЯ СЕЛЬСКОГО ПОСЕЛЕНИЯ</w:t>
      </w:r>
    </w:p>
    <w:p w:rsidR="00170E51" w:rsidRDefault="00170E51" w:rsidP="00170E51">
      <w:pPr>
        <w:contextualSpacing/>
        <w:jc w:val="center"/>
        <w:rPr>
          <w:sz w:val="28"/>
          <w:szCs w:val="28"/>
        </w:rPr>
      </w:pPr>
    </w:p>
    <w:p w:rsidR="00170E51" w:rsidRPr="00D43711" w:rsidRDefault="00170E51" w:rsidP="00170E5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170E51" w:rsidRPr="00170E51" w:rsidRDefault="00170E51" w:rsidP="00170E51">
      <w:pPr>
        <w:pStyle w:val="3"/>
        <w:contextualSpacing/>
        <w:rPr>
          <w:b w:val="0"/>
          <w:color w:val="auto"/>
          <w:sz w:val="28"/>
          <w:szCs w:val="28"/>
        </w:rPr>
      </w:pPr>
    </w:p>
    <w:p w:rsidR="00170E51" w:rsidRPr="00170E51" w:rsidRDefault="001C2C4E" w:rsidP="00170E51">
      <w:pPr>
        <w:pStyle w:val="3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30</w:t>
      </w:r>
      <w:r w:rsidR="00170E51" w:rsidRPr="00170E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.10.2019                                                                                                      № </w:t>
      </w:r>
      <w:r w:rsidR="00A22AB9">
        <w:rPr>
          <w:rFonts w:ascii="Times New Roman" w:hAnsi="Times New Roman" w:cs="Times New Roman"/>
          <w:b w:val="0"/>
          <w:color w:val="auto"/>
          <w:sz w:val="28"/>
          <w:szCs w:val="28"/>
        </w:rPr>
        <w:t>32</w:t>
      </w:r>
    </w:p>
    <w:p w:rsidR="00170E51" w:rsidRDefault="00170E51" w:rsidP="00170E5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455639">
        <w:rPr>
          <w:sz w:val="28"/>
          <w:szCs w:val="28"/>
        </w:rPr>
        <w:t>.</w:t>
      </w:r>
      <w:r>
        <w:rPr>
          <w:sz w:val="28"/>
          <w:szCs w:val="28"/>
        </w:rPr>
        <w:t xml:space="preserve"> Бирофельд</w:t>
      </w:r>
      <w:r w:rsidRPr="00455639">
        <w:rPr>
          <w:sz w:val="28"/>
          <w:szCs w:val="28"/>
        </w:rPr>
        <w:t xml:space="preserve"> </w:t>
      </w:r>
    </w:p>
    <w:p w:rsidR="00170E51" w:rsidRPr="00455639" w:rsidRDefault="00170E51" w:rsidP="00170E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170E51" w:rsidRDefault="00170E51" w:rsidP="00580AC8">
      <w:pPr>
        <w:rPr>
          <w:sz w:val="28"/>
          <w:szCs w:val="28"/>
        </w:rPr>
      </w:pPr>
    </w:p>
    <w:p w:rsidR="00580AC8" w:rsidRPr="00170E51" w:rsidRDefault="003B51C2" w:rsidP="00580AC8">
      <w:pPr>
        <w:rPr>
          <w:sz w:val="28"/>
          <w:szCs w:val="28"/>
        </w:rPr>
      </w:pPr>
      <w:r w:rsidRPr="00170E51">
        <w:rPr>
          <w:sz w:val="28"/>
          <w:szCs w:val="28"/>
        </w:rPr>
        <w:t xml:space="preserve">О </w:t>
      </w:r>
      <w:r w:rsidR="00580AC8" w:rsidRPr="00170E51">
        <w:rPr>
          <w:sz w:val="28"/>
          <w:szCs w:val="28"/>
        </w:rPr>
        <w:t xml:space="preserve">создании комиссии по проведению </w:t>
      </w:r>
    </w:p>
    <w:p w:rsidR="00580AC8" w:rsidRPr="00170E51" w:rsidRDefault="00580AC8" w:rsidP="00580AC8">
      <w:pPr>
        <w:rPr>
          <w:sz w:val="28"/>
          <w:szCs w:val="28"/>
        </w:rPr>
      </w:pPr>
      <w:r w:rsidRPr="00170E51">
        <w:rPr>
          <w:sz w:val="28"/>
          <w:szCs w:val="28"/>
        </w:rPr>
        <w:t>ведомственного контроля в сфере закупок</w:t>
      </w:r>
    </w:p>
    <w:p w:rsidR="003B51C2" w:rsidRPr="00170E51" w:rsidRDefault="003B51C2" w:rsidP="003B51C2">
      <w:pPr>
        <w:rPr>
          <w:sz w:val="28"/>
          <w:szCs w:val="28"/>
        </w:rPr>
      </w:pPr>
    </w:p>
    <w:p w:rsidR="003B51C2" w:rsidRPr="00170E51" w:rsidRDefault="003B51C2" w:rsidP="003B51C2">
      <w:pPr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В целях осуществления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 </w:t>
      </w:r>
      <w:r w:rsidR="00170E51">
        <w:rPr>
          <w:sz w:val="28"/>
          <w:szCs w:val="28"/>
        </w:rPr>
        <w:t>Бирофельдского сельского поселения</w:t>
      </w:r>
      <w:r w:rsidRPr="00170E51">
        <w:rPr>
          <w:sz w:val="28"/>
          <w:szCs w:val="28"/>
        </w:rPr>
        <w:t xml:space="preserve">, в соответствии со статьей 100 Федерального закона от  05 апреля 2013 года № 44-ФЗ «О контрактной системе в сфере закупок товаров, работ, </w:t>
      </w:r>
      <w:proofErr w:type="gramStart"/>
      <w:r w:rsidRPr="00170E51">
        <w:rPr>
          <w:sz w:val="28"/>
          <w:szCs w:val="28"/>
        </w:rPr>
        <w:t xml:space="preserve">услуг для обеспечения государственных и муниципальных нужд», на основании постановления администрации </w:t>
      </w:r>
      <w:r w:rsidR="00170E51">
        <w:rPr>
          <w:sz w:val="28"/>
          <w:szCs w:val="28"/>
        </w:rPr>
        <w:t>Бирофельдского сельского поселения № 71 от 11 июля 2014</w:t>
      </w:r>
      <w:r w:rsidRPr="00170E51">
        <w:rPr>
          <w:sz w:val="28"/>
          <w:szCs w:val="28"/>
        </w:rPr>
        <w:t xml:space="preserve"> года «Об утверждении Порядка осуществления ведомственного контроля</w:t>
      </w:r>
      <w:r w:rsidR="00170E51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Pr="00170E51">
        <w:rPr>
          <w:sz w:val="28"/>
          <w:szCs w:val="28"/>
        </w:rPr>
        <w:t xml:space="preserve"> в сфере закупок </w:t>
      </w:r>
      <w:r w:rsidR="00170E51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 заказчиков</w:t>
      </w:r>
      <w:r w:rsidRPr="00170E51">
        <w:rPr>
          <w:sz w:val="28"/>
          <w:szCs w:val="28"/>
        </w:rPr>
        <w:t>»:</w:t>
      </w:r>
      <w:proofErr w:type="gramEnd"/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Создать </w:t>
      </w:r>
      <w:r w:rsidR="00E16AB1" w:rsidRPr="00170E51">
        <w:rPr>
          <w:sz w:val="28"/>
          <w:szCs w:val="28"/>
        </w:rPr>
        <w:t xml:space="preserve">постоянно действующую </w:t>
      </w:r>
      <w:r w:rsidRPr="00170E51">
        <w:rPr>
          <w:sz w:val="28"/>
          <w:szCs w:val="28"/>
        </w:rPr>
        <w:t>комиссию для проведения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</w:t>
      </w:r>
      <w:r w:rsidR="00170E51">
        <w:rPr>
          <w:sz w:val="28"/>
          <w:szCs w:val="28"/>
        </w:rPr>
        <w:t xml:space="preserve"> Бирофельдского сельского поселения</w:t>
      </w:r>
      <w:r w:rsidRPr="00170E51">
        <w:rPr>
          <w:sz w:val="28"/>
          <w:szCs w:val="28"/>
        </w:rPr>
        <w:t>.</w:t>
      </w:r>
    </w:p>
    <w:p w:rsidR="001C2C4E" w:rsidRPr="00170E51" w:rsidRDefault="001C2C4E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сельского поселения от 10.10.2019 № 30 «О создании комиссии по проведению  ведомственного контроля в сфере закупок».</w:t>
      </w:r>
    </w:p>
    <w:p w:rsidR="00E7512D" w:rsidRPr="00170E51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Утвердить состав комиссии (приложение).</w:t>
      </w:r>
    </w:p>
    <w:p w:rsidR="00E7512D" w:rsidRPr="00170E51" w:rsidRDefault="00E7512D" w:rsidP="00E7512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Контроль настоящего распоряжения оставляю за собой.</w:t>
      </w: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170E51">
      <w:pPr>
        <w:jc w:val="both"/>
        <w:rPr>
          <w:sz w:val="28"/>
          <w:szCs w:val="28"/>
        </w:rPr>
      </w:pPr>
    </w:p>
    <w:p w:rsidR="00E7512D" w:rsidRDefault="00170E51" w:rsidP="001C2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 w:rsidR="001C2C4E">
        <w:rPr>
          <w:sz w:val="28"/>
          <w:szCs w:val="28"/>
        </w:rPr>
        <w:t xml:space="preserve">                       М.Ю.Ворон</w:t>
      </w:r>
    </w:p>
    <w:p w:rsidR="00170E51" w:rsidRPr="00170E51" w:rsidRDefault="00170E51" w:rsidP="00170E51">
      <w:pPr>
        <w:jc w:val="both"/>
        <w:rPr>
          <w:sz w:val="28"/>
          <w:szCs w:val="28"/>
        </w:rPr>
      </w:pPr>
    </w:p>
    <w:p w:rsidR="00E7512D" w:rsidRPr="00170E51" w:rsidRDefault="00F70DB5" w:rsidP="00F70DB5">
      <w:pPr>
        <w:ind w:firstLine="709"/>
        <w:jc w:val="right"/>
        <w:rPr>
          <w:sz w:val="28"/>
          <w:szCs w:val="28"/>
        </w:rPr>
      </w:pPr>
      <w:r w:rsidRPr="00170E51">
        <w:rPr>
          <w:sz w:val="28"/>
          <w:szCs w:val="28"/>
        </w:rPr>
        <w:t>Приложение</w:t>
      </w:r>
    </w:p>
    <w:p w:rsidR="00F70DB5" w:rsidRPr="00170E51" w:rsidRDefault="00F70DB5" w:rsidP="00F70DB5">
      <w:pPr>
        <w:ind w:firstLine="709"/>
        <w:jc w:val="right"/>
        <w:rPr>
          <w:sz w:val="28"/>
          <w:szCs w:val="28"/>
        </w:rPr>
      </w:pPr>
      <w:r w:rsidRPr="00170E51">
        <w:rPr>
          <w:sz w:val="28"/>
          <w:szCs w:val="28"/>
        </w:rPr>
        <w:t xml:space="preserve">к распоряжению администрации </w:t>
      </w:r>
    </w:p>
    <w:p w:rsidR="00563BBF" w:rsidRPr="00170E51" w:rsidRDefault="00170E51" w:rsidP="00F70D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Бирофельдского сельского поселения </w:t>
      </w:r>
      <w:r w:rsidR="00F70DB5" w:rsidRPr="00170E51">
        <w:rPr>
          <w:sz w:val="28"/>
          <w:szCs w:val="28"/>
        </w:rPr>
        <w:t xml:space="preserve"> </w:t>
      </w:r>
    </w:p>
    <w:p w:rsidR="00F70DB5" w:rsidRPr="00170E51" w:rsidRDefault="001C2C4E" w:rsidP="00F70DB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3</w:t>
      </w:r>
      <w:r w:rsidR="00170E51">
        <w:rPr>
          <w:sz w:val="28"/>
          <w:szCs w:val="28"/>
        </w:rPr>
        <w:t>0 октяб</w:t>
      </w:r>
      <w:r>
        <w:rPr>
          <w:sz w:val="28"/>
          <w:szCs w:val="28"/>
        </w:rPr>
        <w:t>ря 2019 года №</w:t>
      </w:r>
      <w:r w:rsidR="00A22AB9">
        <w:rPr>
          <w:sz w:val="28"/>
          <w:szCs w:val="28"/>
        </w:rPr>
        <w:t xml:space="preserve"> 32</w:t>
      </w:r>
      <w:r>
        <w:rPr>
          <w:sz w:val="28"/>
          <w:szCs w:val="28"/>
        </w:rPr>
        <w:t xml:space="preserve">   </w:t>
      </w: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F70DB5">
      <w:pPr>
        <w:ind w:firstLine="709"/>
        <w:jc w:val="right"/>
        <w:rPr>
          <w:sz w:val="28"/>
          <w:szCs w:val="28"/>
        </w:rPr>
      </w:pPr>
    </w:p>
    <w:p w:rsidR="00563BBF" w:rsidRPr="00170E51" w:rsidRDefault="00563BBF" w:rsidP="00563BBF">
      <w:pPr>
        <w:ind w:firstLine="709"/>
        <w:jc w:val="center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 xml:space="preserve">Состав комиссии для проведения ведомственного контроля в сфере закупок товаров, работ, услуг для обеспечения муниципальных нужд в отношении подведомственных заказчиков администрации </w:t>
      </w:r>
      <w:r w:rsidR="00170E51">
        <w:rPr>
          <w:b/>
          <w:sz w:val="28"/>
          <w:szCs w:val="28"/>
        </w:rPr>
        <w:t xml:space="preserve">Бирофельдского сельского поселения </w:t>
      </w:r>
    </w:p>
    <w:p w:rsidR="00563BBF" w:rsidRPr="00170E51" w:rsidRDefault="00563BBF" w:rsidP="00563BBF">
      <w:pPr>
        <w:ind w:firstLine="709"/>
        <w:jc w:val="center"/>
        <w:rPr>
          <w:b/>
          <w:sz w:val="28"/>
          <w:szCs w:val="28"/>
        </w:rPr>
      </w:pPr>
    </w:p>
    <w:p w:rsidR="00563BBF" w:rsidRDefault="00563BBF" w:rsidP="00563BBF">
      <w:pPr>
        <w:ind w:firstLine="709"/>
        <w:rPr>
          <w:sz w:val="28"/>
          <w:szCs w:val="28"/>
        </w:rPr>
      </w:pPr>
      <w:r w:rsidRPr="00170E51">
        <w:rPr>
          <w:b/>
          <w:sz w:val="28"/>
          <w:szCs w:val="28"/>
        </w:rPr>
        <w:t>Председатель комиссии</w:t>
      </w:r>
      <w:r w:rsidRPr="00170E51">
        <w:rPr>
          <w:sz w:val="28"/>
          <w:szCs w:val="28"/>
        </w:rPr>
        <w:t>:</w:t>
      </w:r>
    </w:p>
    <w:p w:rsidR="001C2C4E" w:rsidRPr="00170E51" w:rsidRDefault="001C2C4E" w:rsidP="00563BBF">
      <w:pPr>
        <w:ind w:firstLine="709"/>
        <w:rPr>
          <w:sz w:val="28"/>
          <w:szCs w:val="28"/>
        </w:rPr>
      </w:pPr>
    </w:p>
    <w:p w:rsidR="001C2C4E" w:rsidRDefault="001C2C4E" w:rsidP="001C2C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С.В.Ремизов – специалист – эксперт юрист администрации сельского поселения.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563BBF" w:rsidP="00563BBF">
      <w:pPr>
        <w:ind w:firstLine="709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>Члены комиссии: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170E51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Т.А.Васильева – заместитель главы администрации Бирофельдского сельского поселения.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Default="00170E51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</w:t>
      </w:r>
      <w:r w:rsidR="001C2C4E">
        <w:rPr>
          <w:sz w:val="28"/>
          <w:szCs w:val="28"/>
        </w:rPr>
        <w:t>Козулина – ведущий специалист 2 разряда, главный бухгалтер администрации сельского поселения.</w:t>
      </w:r>
    </w:p>
    <w:p w:rsidR="001C2C4E" w:rsidRDefault="001C2C4E" w:rsidP="00563BBF">
      <w:pPr>
        <w:ind w:firstLine="709"/>
        <w:rPr>
          <w:sz w:val="28"/>
          <w:szCs w:val="28"/>
        </w:rPr>
      </w:pPr>
    </w:p>
    <w:p w:rsidR="00170E51" w:rsidRPr="00170E51" w:rsidRDefault="003D73A0" w:rsidP="00563B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И.А.Суржко – старший специалист, землеустроитель администрации Бирофельдского сельского поселения.</w:t>
      </w:r>
    </w:p>
    <w:p w:rsidR="00563BBF" w:rsidRPr="00170E51" w:rsidRDefault="00563BBF" w:rsidP="00563BBF">
      <w:pPr>
        <w:ind w:firstLine="709"/>
        <w:rPr>
          <w:sz w:val="28"/>
          <w:szCs w:val="28"/>
        </w:rPr>
      </w:pPr>
    </w:p>
    <w:p w:rsidR="00563BBF" w:rsidRPr="00170E51" w:rsidRDefault="00563BBF" w:rsidP="00563BBF">
      <w:pPr>
        <w:ind w:firstLine="709"/>
        <w:rPr>
          <w:sz w:val="28"/>
          <w:szCs w:val="28"/>
        </w:rPr>
      </w:pPr>
      <w:r w:rsidRPr="00170E51">
        <w:rPr>
          <w:b/>
          <w:sz w:val="28"/>
          <w:szCs w:val="28"/>
        </w:rPr>
        <w:t>Примечание</w:t>
      </w:r>
      <w:r w:rsidRPr="00170E51">
        <w:rPr>
          <w:sz w:val="28"/>
          <w:szCs w:val="28"/>
        </w:rPr>
        <w:t>: При отсутствии члена комиссии возможна замена лицом, его замещающим.</w:t>
      </w: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563BBF" w:rsidRPr="00170E51" w:rsidRDefault="00563BBF" w:rsidP="00580AC8">
      <w:pPr>
        <w:ind w:firstLine="709"/>
        <w:jc w:val="both"/>
        <w:rPr>
          <w:sz w:val="28"/>
          <w:szCs w:val="28"/>
        </w:rPr>
      </w:pPr>
    </w:p>
    <w:p w:rsidR="00E7512D" w:rsidRPr="00170E51" w:rsidRDefault="00E7512D" w:rsidP="00170E51">
      <w:pPr>
        <w:jc w:val="both"/>
        <w:rPr>
          <w:sz w:val="28"/>
          <w:szCs w:val="28"/>
        </w:rPr>
      </w:pPr>
    </w:p>
    <w:p w:rsidR="00E7512D" w:rsidRPr="00170E51" w:rsidRDefault="00E7512D" w:rsidP="00580AC8">
      <w:pPr>
        <w:ind w:firstLine="709"/>
        <w:jc w:val="both"/>
        <w:rPr>
          <w:sz w:val="28"/>
          <w:szCs w:val="28"/>
        </w:rPr>
      </w:pPr>
    </w:p>
    <w:p w:rsidR="003B51C2" w:rsidRPr="00170E51" w:rsidRDefault="00580AC8" w:rsidP="00580AC8">
      <w:pPr>
        <w:ind w:firstLine="709"/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 xml:space="preserve">В соответствии со ст. 100 Федерального закона Российской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Постановления «Об </w:t>
      </w:r>
      <w:r w:rsidR="004E4A8E" w:rsidRPr="00170E51">
        <w:rPr>
          <w:sz w:val="28"/>
          <w:szCs w:val="28"/>
        </w:rPr>
        <w:t>утверждении Порядка осуществления ведомственного контроля</w:t>
      </w:r>
      <w:r w:rsidR="004E4A8E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4E4A8E" w:rsidRPr="00170E51">
        <w:rPr>
          <w:sz w:val="28"/>
          <w:szCs w:val="28"/>
        </w:rPr>
        <w:t xml:space="preserve"> в сфере закупок </w:t>
      </w:r>
      <w:r w:rsidR="004E4A8E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</w:t>
      </w:r>
      <w:proofErr w:type="gramEnd"/>
      <w:r w:rsidR="004E4A8E">
        <w:rPr>
          <w:sz w:val="28"/>
          <w:szCs w:val="28"/>
        </w:rPr>
        <w:t xml:space="preserve"> заказчиков» от 11.07.2014 г. № 71</w:t>
      </w:r>
    </w:p>
    <w:p w:rsidR="00BE009A" w:rsidRPr="00170E51" w:rsidRDefault="00BE009A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Утвердить Положение о комиссии по проведению ведомственного контроля в сфере закупок в отношении подведомственных заказчиков администрации </w:t>
      </w:r>
      <w:r w:rsidR="004E4A8E">
        <w:rPr>
          <w:sz w:val="28"/>
          <w:szCs w:val="28"/>
        </w:rPr>
        <w:t>Бирофельдского сельского поселения</w:t>
      </w:r>
      <w:r w:rsidRPr="00170E51">
        <w:rPr>
          <w:sz w:val="28"/>
          <w:szCs w:val="28"/>
        </w:rPr>
        <w:t xml:space="preserve"> (Приложение №1).</w:t>
      </w:r>
    </w:p>
    <w:p w:rsidR="00BE009A" w:rsidRPr="00170E51" w:rsidRDefault="00BE009A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Создать постоянно действующую комиссию по проведению ведомственного контроля в сфере закупок в следующем составе:</w:t>
      </w:r>
    </w:p>
    <w:p w:rsidR="00BE009A" w:rsidRPr="004E4A8E" w:rsidRDefault="00BE009A" w:rsidP="004E4A8E">
      <w:pPr>
        <w:ind w:left="709"/>
        <w:jc w:val="both"/>
        <w:rPr>
          <w:b/>
          <w:sz w:val="28"/>
          <w:szCs w:val="28"/>
        </w:rPr>
      </w:pPr>
      <w:r w:rsidRPr="004E4A8E">
        <w:rPr>
          <w:b/>
          <w:sz w:val="28"/>
          <w:szCs w:val="28"/>
        </w:rPr>
        <w:t>Председатель комиссии:</w:t>
      </w:r>
    </w:p>
    <w:p w:rsidR="001C2C4E" w:rsidRDefault="001C2C4E" w:rsidP="001C2C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С.В.Ремизов – специалист – эксперт юрист администрации сельского поселения.</w:t>
      </w:r>
    </w:p>
    <w:p w:rsidR="004E4A8E" w:rsidRPr="004E4A8E" w:rsidRDefault="004E4A8E" w:rsidP="004E4A8E">
      <w:pPr>
        <w:ind w:firstLine="709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t>Члены комиссии:</w:t>
      </w:r>
    </w:p>
    <w:p w:rsidR="004E4A8E" w:rsidRPr="00170E51" w:rsidRDefault="004E4A8E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Т.А.Васильева – заместитель главы администрации Бирофельдского сельского поселения.</w:t>
      </w:r>
    </w:p>
    <w:p w:rsidR="001C2C4E" w:rsidRDefault="001C2C4E" w:rsidP="001C2C4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С.В.Козулина – ведущий специалист 2 разряда, главный бухгалтер администрации сельского поселения.</w:t>
      </w:r>
    </w:p>
    <w:p w:rsidR="004E4A8E" w:rsidRPr="004E4A8E" w:rsidRDefault="003D73A0" w:rsidP="004E4A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И.А.Суржко – старший специалист, землеустроитель администрации Бирофельдского сельского поселения.</w:t>
      </w:r>
    </w:p>
    <w:p w:rsidR="00BE009A" w:rsidRPr="00170E51" w:rsidRDefault="003445E6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Задачи и функции членов комиссии опреде</w:t>
      </w:r>
      <w:r w:rsidR="004E4A8E">
        <w:rPr>
          <w:sz w:val="28"/>
          <w:szCs w:val="28"/>
        </w:rPr>
        <w:t xml:space="preserve">лить </w:t>
      </w:r>
      <w:proofErr w:type="gramStart"/>
      <w:r w:rsidR="004E4A8E">
        <w:rPr>
          <w:sz w:val="28"/>
          <w:szCs w:val="28"/>
        </w:rPr>
        <w:t>в соответствии с Положением</w:t>
      </w:r>
      <w:r w:rsidRPr="00170E51">
        <w:rPr>
          <w:sz w:val="28"/>
          <w:szCs w:val="28"/>
        </w:rPr>
        <w:t xml:space="preserve"> о комиссии по проведению ведомственного контроля в сфере</w:t>
      </w:r>
      <w:proofErr w:type="gramEnd"/>
      <w:r w:rsidRPr="00170E51">
        <w:rPr>
          <w:sz w:val="28"/>
          <w:szCs w:val="28"/>
        </w:rPr>
        <w:t xml:space="preserve"> закупок.</w:t>
      </w:r>
    </w:p>
    <w:p w:rsidR="003445E6" w:rsidRPr="00170E51" w:rsidRDefault="003445E6" w:rsidP="00BE00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>Контроль за</w:t>
      </w:r>
      <w:proofErr w:type="gramEnd"/>
      <w:r w:rsidRPr="00170E51">
        <w:rPr>
          <w:sz w:val="28"/>
          <w:szCs w:val="28"/>
        </w:rPr>
        <w:t xml:space="preserve"> исполнением данного распоряжения оставляю за собой.</w:t>
      </w: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B51C2" w:rsidRPr="00170E51" w:rsidRDefault="003B51C2" w:rsidP="003B51C2">
      <w:pPr>
        <w:jc w:val="both"/>
        <w:rPr>
          <w:sz w:val="28"/>
          <w:szCs w:val="28"/>
        </w:rPr>
      </w:pPr>
    </w:p>
    <w:p w:rsidR="003445E6" w:rsidRPr="00170E51" w:rsidRDefault="004E4A8E" w:rsidP="003B51C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М.Ю.Ворон</w:t>
      </w: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3445E6" w:rsidRPr="00170E51" w:rsidRDefault="003445E6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F70DB5" w:rsidRPr="00170E51" w:rsidRDefault="00F70DB5" w:rsidP="003B51C2">
      <w:pPr>
        <w:jc w:val="both"/>
        <w:rPr>
          <w:sz w:val="28"/>
          <w:szCs w:val="28"/>
        </w:rPr>
      </w:pPr>
    </w:p>
    <w:p w:rsidR="003B51C2" w:rsidRPr="00170E51" w:rsidRDefault="003B51C2" w:rsidP="004E4A8E">
      <w:pPr>
        <w:rPr>
          <w:sz w:val="28"/>
          <w:szCs w:val="28"/>
        </w:rPr>
      </w:pPr>
    </w:p>
    <w:p w:rsidR="003B51C2" w:rsidRPr="00170E51" w:rsidRDefault="003B51C2" w:rsidP="003B51C2">
      <w:pPr>
        <w:ind w:firstLine="708"/>
        <w:rPr>
          <w:sz w:val="28"/>
          <w:szCs w:val="28"/>
        </w:rPr>
      </w:pPr>
    </w:p>
    <w:p w:rsidR="003B51C2" w:rsidRPr="00170E51" w:rsidRDefault="003445E6" w:rsidP="003445E6">
      <w:pPr>
        <w:ind w:firstLine="708"/>
        <w:jc w:val="center"/>
        <w:rPr>
          <w:b/>
          <w:sz w:val="28"/>
          <w:szCs w:val="28"/>
        </w:rPr>
      </w:pPr>
      <w:r w:rsidRPr="00170E51">
        <w:rPr>
          <w:b/>
          <w:sz w:val="28"/>
          <w:szCs w:val="28"/>
        </w:rPr>
        <w:lastRenderedPageBreak/>
        <w:t>Положение о комиссии, осуществляющий ведомственный контроль по контрактной системе в сфере закупок товаров, работ, услуг для обеспечения муниципальных нужд</w:t>
      </w:r>
    </w:p>
    <w:p w:rsidR="003445E6" w:rsidRPr="00170E51" w:rsidRDefault="003445E6" w:rsidP="003445E6">
      <w:pPr>
        <w:ind w:firstLine="708"/>
        <w:jc w:val="center"/>
        <w:rPr>
          <w:sz w:val="28"/>
          <w:szCs w:val="28"/>
        </w:rPr>
      </w:pPr>
    </w:p>
    <w:p w:rsidR="003445E6" w:rsidRPr="00170E51" w:rsidRDefault="003445E6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Общие положения</w:t>
      </w:r>
    </w:p>
    <w:p w:rsidR="003445E6" w:rsidRPr="00170E51" w:rsidRDefault="003445E6" w:rsidP="003445E6">
      <w:pPr>
        <w:jc w:val="center"/>
        <w:rPr>
          <w:sz w:val="28"/>
          <w:szCs w:val="28"/>
        </w:rPr>
      </w:pPr>
    </w:p>
    <w:p w:rsidR="004E4A8E" w:rsidRPr="004E4A8E" w:rsidRDefault="003445E6" w:rsidP="004E4A8E">
      <w:pPr>
        <w:ind w:firstLine="709"/>
        <w:jc w:val="both"/>
        <w:rPr>
          <w:sz w:val="28"/>
          <w:szCs w:val="28"/>
        </w:rPr>
      </w:pPr>
      <w:proofErr w:type="gramStart"/>
      <w:r w:rsidRPr="004E4A8E">
        <w:rPr>
          <w:sz w:val="28"/>
          <w:szCs w:val="28"/>
        </w:rPr>
        <w:t>Настоящее Положение о комиссии, осуществляющей ведомственный контроль по контрактной системе в сфере закупок товаров, работ, услуг для обеспечения государственных и муниципальных нужд», Постановления «</w:t>
      </w:r>
      <w:r w:rsidR="004E4A8E" w:rsidRPr="00170E51">
        <w:rPr>
          <w:sz w:val="28"/>
          <w:szCs w:val="28"/>
        </w:rPr>
        <w:t>«Об утверждении Порядка осуществления ведомственного контроля</w:t>
      </w:r>
      <w:r w:rsidR="004E4A8E">
        <w:rPr>
          <w:sz w:val="28"/>
          <w:szCs w:val="28"/>
        </w:rPr>
        <w:t>за соблюдением законодательства Российской Федерации и иных нормативных правовых актов о контрактной системе</w:t>
      </w:r>
      <w:r w:rsidR="004E4A8E" w:rsidRPr="00170E51">
        <w:rPr>
          <w:sz w:val="28"/>
          <w:szCs w:val="28"/>
        </w:rPr>
        <w:t xml:space="preserve"> в сфере закупок </w:t>
      </w:r>
      <w:r w:rsidR="004E4A8E">
        <w:rPr>
          <w:sz w:val="28"/>
          <w:szCs w:val="28"/>
        </w:rPr>
        <w:t>для обеспечения муниципальных нужд Бирофельдского сельского поселения в отношении подведомственных заказчиков» от 11.07.2014 г. № 71.</w:t>
      </w:r>
      <w:proofErr w:type="gramEnd"/>
    </w:p>
    <w:p w:rsidR="003445E6" w:rsidRPr="004E4A8E" w:rsidRDefault="003445E6" w:rsidP="003445E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4E4A8E">
        <w:rPr>
          <w:sz w:val="28"/>
          <w:szCs w:val="28"/>
        </w:rPr>
        <w:t>Настоящее Положение регламентирует порядок создания и деятельности комиссии, осуществляющий ведомственный контроль по контрактной системе в сфере закупок товаров, работ, услуг для обеспечения муниципальных нужд (далее – комиссия).</w:t>
      </w:r>
    </w:p>
    <w:p w:rsidR="003445E6" w:rsidRPr="00170E51" w:rsidRDefault="003445E6" w:rsidP="003445E6">
      <w:pPr>
        <w:pStyle w:val="a3"/>
        <w:ind w:left="1084"/>
        <w:jc w:val="both"/>
        <w:rPr>
          <w:sz w:val="28"/>
          <w:szCs w:val="28"/>
        </w:rPr>
      </w:pPr>
    </w:p>
    <w:p w:rsidR="003445E6" w:rsidRPr="00170E51" w:rsidRDefault="003445E6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Задачи комиссии</w:t>
      </w:r>
    </w:p>
    <w:p w:rsidR="003445E6" w:rsidRPr="00170E51" w:rsidRDefault="003445E6" w:rsidP="003445E6">
      <w:pPr>
        <w:jc w:val="center"/>
        <w:rPr>
          <w:sz w:val="28"/>
          <w:szCs w:val="28"/>
        </w:rPr>
      </w:pPr>
    </w:p>
    <w:p w:rsidR="003445E6" w:rsidRPr="00170E51" w:rsidRDefault="003445E6" w:rsidP="00324BCF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Основными задачами комиссии является:</w:t>
      </w:r>
    </w:p>
    <w:p w:rsidR="003445E6" w:rsidRPr="00170E51" w:rsidRDefault="00E70EA5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С</w:t>
      </w:r>
      <w:r w:rsidR="003445E6" w:rsidRPr="00170E51">
        <w:rPr>
          <w:sz w:val="28"/>
          <w:szCs w:val="28"/>
        </w:rPr>
        <w:t>облюдение подведомственными заказчиками в процессе осуществления им деятельности требований законодательства Российской Федерации и иных нормативных правовых актов о конт</w:t>
      </w:r>
      <w:r w:rsidR="00324BCF" w:rsidRPr="00170E51">
        <w:rPr>
          <w:sz w:val="28"/>
          <w:szCs w:val="28"/>
        </w:rPr>
        <w:t>рактной системе в сфере закупок;</w:t>
      </w:r>
    </w:p>
    <w:p w:rsidR="003445E6" w:rsidRPr="00170E51" w:rsidRDefault="003445E6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Исполнение подведомственными заказчиками установленных законодательством Российской Федерации и иными нормативными правовыми актами о контрактной системе</w:t>
      </w:r>
      <w:r w:rsidR="004E4A8E">
        <w:rPr>
          <w:sz w:val="28"/>
          <w:szCs w:val="28"/>
        </w:rPr>
        <w:t xml:space="preserve"> в сфере закупок обязанностей п</w:t>
      </w:r>
      <w:r w:rsidRPr="00170E51">
        <w:rPr>
          <w:sz w:val="28"/>
          <w:szCs w:val="28"/>
        </w:rPr>
        <w:t>о планированию и осуществлению закупок;</w:t>
      </w:r>
    </w:p>
    <w:p w:rsidR="00324BCF" w:rsidRPr="00170E51" w:rsidRDefault="00324BCF" w:rsidP="00324BCF">
      <w:pPr>
        <w:pStyle w:val="a3"/>
        <w:numPr>
          <w:ilvl w:val="2"/>
          <w:numId w:val="2"/>
        </w:numPr>
        <w:jc w:val="both"/>
        <w:rPr>
          <w:sz w:val="28"/>
          <w:szCs w:val="28"/>
        </w:rPr>
      </w:pPr>
      <w:proofErr w:type="gramStart"/>
      <w:r w:rsidRPr="00170E51">
        <w:rPr>
          <w:sz w:val="28"/>
          <w:szCs w:val="28"/>
        </w:rPr>
        <w:t>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поставщиком, способа определения поставщика (подрядчика, исполнителя);</w:t>
      </w:r>
      <w:proofErr w:type="gramEnd"/>
    </w:p>
    <w:p w:rsidR="003445E6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 xml:space="preserve"> Соблюдения правил нормирования в сфере закупок;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Соблюдения предоставления учреждениям и предприятиям уголовно-исполнительной системы, организация инвалидов преимущества в отношении предлагаемой ими цены контракта;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Соблюдение осуществления закупки у субъектов малого предпринимательства, социально ориентированных некоммерческих мероприятий;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 xml:space="preserve">Обоснованности в документально оформленном отчете, предусмотренном частью 3 статьи 93 Федерального закона № 44-ФЗ, невозможности или нецелесообразности использования иных </w:t>
      </w:r>
      <w:r w:rsidRPr="00170E51">
        <w:rPr>
          <w:sz w:val="28"/>
          <w:szCs w:val="28"/>
        </w:rPr>
        <w:lastRenderedPageBreak/>
        <w:t>способов определения поставщиков (подрядчиков, исполнителей), а так же цены контракта и иных существенных условий контракта в случае осуществления закупки у единственного поставщика (подрядчика, исполнителя);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Соответствие поставленных товаров, выполненных работ и оказанных услуг условиями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324BCF" w:rsidRPr="00170E51" w:rsidRDefault="00324BCF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 w:rsidRPr="00170E51">
        <w:rPr>
          <w:sz w:val="28"/>
          <w:szCs w:val="28"/>
        </w:rPr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24BCF" w:rsidRPr="00170E51" w:rsidRDefault="001C2C4E" w:rsidP="003445E6">
      <w:pPr>
        <w:pStyle w:val="a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4BCF" w:rsidRPr="00170E51">
        <w:rPr>
          <w:sz w:val="28"/>
          <w:szCs w:val="28"/>
        </w:rPr>
        <w:t>Соответствия закупаемой продукции</w:t>
      </w:r>
      <w:r w:rsidR="008C1C5C" w:rsidRPr="00170E51">
        <w:rPr>
          <w:sz w:val="28"/>
          <w:szCs w:val="28"/>
        </w:rPr>
        <w:t xml:space="preserve"> ожидаемым результатам реализации </w:t>
      </w:r>
      <w:proofErr w:type="gramStart"/>
      <w:r w:rsidR="008C1C5C" w:rsidRPr="00170E51">
        <w:rPr>
          <w:sz w:val="28"/>
          <w:szCs w:val="28"/>
        </w:rPr>
        <w:t>государственными</w:t>
      </w:r>
      <w:proofErr w:type="gramEnd"/>
      <w:r w:rsidR="008C1C5C" w:rsidRPr="00170E51">
        <w:rPr>
          <w:sz w:val="28"/>
          <w:szCs w:val="28"/>
        </w:rPr>
        <w:t xml:space="preserve"> </w:t>
      </w:r>
      <w:r w:rsidR="00CD1E7D" w:rsidRPr="00170E51">
        <w:rPr>
          <w:sz w:val="28"/>
          <w:szCs w:val="28"/>
        </w:rPr>
        <w:t>(ведомственных целевых) программ.</w:t>
      </w:r>
    </w:p>
    <w:p w:rsidR="003445E6" w:rsidRPr="00170E51" w:rsidRDefault="003445E6" w:rsidP="00CD1E7D">
      <w:pPr>
        <w:pStyle w:val="a3"/>
        <w:ind w:left="1084"/>
        <w:rPr>
          <w:sz w:val="28"/>
          <w:szCs w:val="28"/>
        </w:rPr>
      </w:pPr>
    </w:p>
    <w:p w:rsidR="003445E6" w:rsidRPr="00170E51" w:rsidRDefault="00CD1E7D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Состав комиссии</w:t>
      </w:r>
    </w:p>
    <w:p w:rsidR="00CD1E7D" w:rsidRPr="00170E51" w:rsidRDefault="00CD1E7D" w:rsidP="00CD1E7D">
      <w:pPr>
        <w:jc w:val="center"/>
        <w:rPr>
          <w:sz w:val="28"/>
          <w:szCs w:val="28"/>
        </w:rPr>
      </w:pPr>
    </w:p>
    <w:p w:rsidR="00CD1E7D" w:rsidRPr="00170E51" w:rsidRDefault="008A2A01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Для осуществления ведомственного контроля на основании </w:t>
      </w:r>
      <w:r w:rsidR="00DA5A4D" w:rsidRPr="00170E51">
        <w:rPr>
          <w:sz w:val="28"/>
          <w:szCs w:val="28"/>
        </w:rPr>
        <w:t xml:space="preserve">распоряжения </w:t>
      </w:r>
      <w:r w:rsidR="00633B04" w:rsidRPr="00170E51">
        <w:rPr>
          <w:sz w:val="28"/>
          <w:szCs w:val="28"/>
        </w:rPr>
        <w:t>о проведении мероприятия ведомственного контроля создается комиссия в составе не менее трех должностных лиц органа ведомственного контроля.</w:t>
      </w:r>
    </w:p>
    <w:p w:rsidR="00633B04" w:rsidRPr="00170E51" w:rsidRDefault="00633B04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Комиссия в составе председателя и членов комиссии формируется из числа представителей </w:t>
      </w:r>
      <w:r w:rsidR="004D53A2" w:rsidRPr="00170E51">
        <w:rPr>
          <w:sz w:val="28"/>
          <w:szCs w:val="28"/>
        </w:rPr>
        <w:t>администрац</w:t>
      </w:r>
      <w:r w:rsidR="001C2C4E">
        <w:rPr>
          <w:sz w:val="28"/>
          <w:szCs w:val="28"/>
        </w:rPr>
        <w:t>ии Бирофельдского сельского поселения</w:t>
      </w:r>
      <w:r w:rsidR="004D53A2" w:rsidRPr="00170E51">
        <w:rPr>
          <w:sz w:val="28"/>
          <w:szCs w:val="28"/>
        </w:rPr>
        <w:t>.</w:t>
      </w:r>
    </w:p>
    <w:p w:rsidR="004D53A2" w:rsidRPr="00170E51" w:rsidRDefault="004D53A2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Руководство работой комиссии осуществляет ее председатель. Председателем комиссии является </w:t>
      </w:r>
      <w:r w:rsidR="005807D7">
        <w:rPr>
          <w:sz w:val="28"/>
          <w:szCs w:val="28"/>
        </w:rPr>
        <w:t>специалист – эксперт юрист</w:t>
      </w:r>
      <w:r w:rsidR="003D73A0">
        <w:rPr>
          <w:sz w:val="28"/>
          <w:szCs w:val="28"/>
        </w:rPr>
        <w:t xml:space="preserve"> администрации Бирофельдского сельского поселения.</w:t>
      </w:r>
    </w:p>
    <w:p w:rsidR="004D53A2" w:rsidRPr="00170E51" w:rsidRDefault="004D53A2" w:rsidP="004D53A2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Персональный состав комиссии утверждается распоряжением главы администрации сельского поселения Половинка.</w:t>
      </w:r>
    </w:p>
    <w:p w:rsidR="004D53A2" w:rsidRPr="00170E51" w:rsidRDefault="004D53A2" w:rsidP="004D53A2">
      <w:pPr>
        <w:pStyle w:val="a3"/>
        <w:ind w:left="1084"/>
        <w:rPr>
          <w:sz w:val="28"/>
          <w:szCs w:val="28"/>
        </w:rPr>
      </w:pPr>
    </w:p>
    <w:p w:rsidR="00CD1E7D" w:rsidRPr="00170E51" w:rsidRDefault="004D53A2" w:rsidP="003445E6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170E51">
        <w:rPr>
          <w:sz w:val="28"/>
          <w:szCs w:val="28"/>
        </w:rPr>
        <w:t>Регламент работы комиссии</w:t>
      </w:r>
    </w:p>
    <w:p w:rsidR="004D53A2" w:rsidRPr="00170E51" w:rsidRDefault="004D53A2" w:rsidP="0050611B">
      <w:pPr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4.1 Комиссия обязана: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ежегодно проводить плановые проверки;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ежегодно размещать план проверок на официальном сайте администрац</w:t>
      </w:r>
      <w:r w:rsidR="003D73A0">
        <w:rPr>
          <w:sz w:val="28"/>
          <w:szCs w:val="28"/>
        </w:rPr>
        <w:t>ии Бирофельдского сельского поселения</w:t>
      </w:r>
      <w:r w:rsidRPr="00170E51">
        <w:rPr>
          <w:sz w:val="28"/>
          <w:szCs w:val="28"/>
        </w:rPr>
        <w:t xml:space="preserve"> до 20 ноября года, предшествующего году проведения плановых проверок;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издавать правовой акт о проведении плановой проверки подведомственных заказчиков не позднее, чем за 5 рабочих дней до начала ее проведения;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уведомить подведомственного заказчика о проведении плановой проверки не позднее, чем за три рабочих дня до ее начала проведения;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по результатам проверки составить акт проверки в двух экземплярах;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lastRenderedPageBreak/>
        <w:t>- в течение трех рабочих дней со дня подписания акта один экземпляр акта проверки с копиями документов, подтверждающих нарушения вручить подведомственному заказчику.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4.2 Председатель комиссии: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проводит проверки и руководит деятельностью комиссии;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утверждает план проведения проверок;</w:t>
      </w: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Несет ответственность за полноту и объективность результатов проверки, выводов и предложений комиссии.</w:t>
      </w:r>
    </w:p>
    <w:p w:rsidR="004D53A2" w:rsidRPr="00170E51" w:rsidRDefault="004D53A2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Члены комиссии в сроки, установленные председателем комиссии, предоставляют ему информацию о выполнении поставленных в ходе проверок задач, несут ответственность за объективность и обоснованность представляемых председателю комиссии информации, выводов и предложений.</w:t>
      </w:r>
    </w:p>
    <w:p w:rsidR="004D53A2" w:rsidRPr="00170E51" w:rsidRDefault="00C6273C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Должностные лица, входящие в состав Комиссии, уполномоченные на осуществление проверок в рамках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FD5C30" w:rsidRPr="00170E51" w:rsidRDefault="001923E9" w:rsidP="0050611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>Права лиц, осуществляющих ведомственный контроль</w:t>
      </w:r>
      <w:r w:rsidR="00113B11" w:rsidRPr="00170E51">
        <w:rPr>
          <w:sz w:val="28"/>
          <w:szCs w:val="28"/>
        </w:rPr>
        <w:t>:</w:t>
      </w:r>
    </w:p>
    <w:p w:rsidR="00113B11" w:rsidRPr="00170E51" w:rsidRDefault="00113B11" w:rsidP="0050611B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При проведении мероприятий ведомственного контроля </w:t>
      </w:r>
      <w:proofErr w:type="gramStart"/>
      <w:r w:rsidRPr="00170E51">
        <w:rPr>
          <w:sz w:val="28"/>
          <w:szCs w:val="28"/>
        </w:rPr>
        <w:t>должностные лица комиссии, уполномоченные на осуществление ведомственного контроля имеют</w:t>
      </w:r>
      <w:proofErr w:type="gramEnd"/>
      <w:r w:rsidRPr="00170E51">
        <w:rPr>
          <w:sz w:val="28"/>
          <w:szCs w:val="28"/>
        </w:rPr>
        <w:t xml:space="preserve"> право:</w:t>
      </w:r>
    </w:p>
    <w:p w:rsidR="00EE3D79" w:rsidRPr="00170E51" w:rsidRDefault="00EA0BA8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- </w:t>
      </w:r>
      <w:r w:rsidRPr="00170E51">
        <w:rPr>
          <w:sz w:val="28"/>
          <w:szCs w:val="28"/>
        </w:rPr>
        <w:tab/>
      </w:r>
      <w:r w:rsidR="00EE3D79" w:rsidRPr="00170E51">
        <w:rPr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копирование документов) при предъявлении ими служебных удостоверений или копии правового акта органа ведомственного контроля о проведен</w:t>
      </w:r>
      <w:r w:rsidR="001C2C4E">
        <w:rPr>
          <w:sz w:val="28"/>
          <w:szCs w:val="28"/>
        </w:rPr>
        <w:t>ии проверок, заверенной печатью</w:t>
      </w:r>
      <w:r w:rsidR="00EE3D79" w:rsidRPr="00170E51">
        <w:rPr>
          <w:sz w:val="28"/>
          <w:szCs w:val="28"/>
        </w:rPr>
        <w:t>;</w:t>
      </w:r>
    </w:p>
    <w:p w:rsidR="00EA0BA8" w:rsidRPr="00170E51" w:rsidRDefault="00EE3D79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 xml:space="preserve">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Федерации;  </w:t>
      </w:r>
    </w:p>
    <w:p w:rsidR="00EE3D79" w:rsidRPr="00170E51" w:rsidRDefault="00EE3D79" w:rsidP="0050611B">
      <w:pPr>
        <w:ind w:left="709"/>
        <w:jc w:val="both"/>
        <w:rPr>
          <w:sz w:val="28"/>
          <w:szCs w:val="28"/>
        </w:rPr>
      </w:pPr>
      <w:r w:rsidRPr="00170E51">
        <w:rPr>
          <w:sz w:val="28"/>
          <w:szCs w:val="28"/>
        </w:rPr>
        <w:t>- на получение необходимых объяснений в письменной форме, в  форме электронного документа и (или) устной форме по вопросам проводимого мероприятия ведомственного контроля.</w:t>
      </w:r>
    </w:p>
    <w:p w:rsidR="00EE3D79" w:rsidRPr="00170E51" w:rsidRDefault="00EE3D79" w:rsidP="0050611B">
      <w:pPr>
        <w:jc w:val="both"/>
        <w:rPr>
          <w:sz w:val="28"/>
          <w:szCs w:val="28"/>
        </w:rPr>
      </w:pPr>
    </w:p>
    <w:p w:rsidR="004D53A2" w:rsidRPr="00170E51" w:rsidRDefault="004D53A2" w:rsidP="0050611B">
      <w:pPr>
        <w:ind w:left="708"/>
        <w:jc w:val="both"/>
        <w:rPr>
          <w:sz w:val="28"/>
          <w:szCs w:val="28"/>
        </w:rPr>
      </w:pPr>
    </w:p>
    <w:p w:rsidR="004D53A2" w:rsidRPr="00170E51" w:rsidRDefault="004D53A2" w:rsidP="004D53A2">
      <w:pPr>
        <w:ind w:left="708"/>
        <w:rPr>
          <w:sz w:val="28"/>
          <w:szCs w:val="28"/>
        </w:rPr>
      </w:pPr>
    </w:p>
    <w:p w:rsidR="004D53A2" w:rsidRPr="00170E51" w:rsidRDefault="004D53A2" w:rsidP="004D53A2">
      <w:pPr>
        <w:ind w:left="708"/>
        <w:rPr>
          <w:sz w:val="28"/>
          <w:szCs w:val="28"/>
        </w:rPr>
      </w:pPr>
    </w:p>
    <w:p w:rsidR="00585C63" w:rsidRPr="003B51C2" w:rsidRDefault="00585C63"/>
    <w:sectPr w:rsidR="00585C63" w:rsidRPr="003B51C2" w:rsidSect="0058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67697"/>
    <w:multiLevelType w:val="multilevel"/>
    <w:tmpl w:val="B60C68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">
    <w:nsid w:val="4C1756DA"/>
    <w:multiLevelType w:val="hybridMultilevel"/>
    <w:tmpl w:val="B778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00D3B"/>
    <w:multiLevelType w:val="multilevel"/>
    <w:tmpl w:val="0AEEC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7915777F"/>
    <w:multiLevelType w:val="hybridMultilevel"/>
    <w:tmpl w:val="E9B2D81E"/>
    <w:lvl w:ilvl="0" w:tplc="ED905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1C2"/>
    <w:rsid w:val="00006071"/>
    <w:rsid w:val="00014229"/>
    <w:rsid w:val="00041DAE"/>
    <w:rsid w:val="0004422C"/>
    <w:rsid w:val="00063DC0"/>
    <w:rsid w:val="00074FC0"/>
    <w:rsid w:val="00081732"/>
    <w:rsid w:val="00094110"/>
    <w:rsid w:val="000A11A9"/>
    <w:rsid w:val="000A2E65"/>
    <w:rsid w:val="000A3D11"/>
    <w:rsid w:val="000B053B"/>
    <w:rsid w:val="001135D0"/>
    <w:rsid w:val="00113B11"/>
    <w:rsid w:val="001268DB"/>
    <w:rsid w:val="00132C1C"/>
    <w:rsid w:val="00145752"/>
    <w:rsid w:val="001511F9"/>
    <w:rsid w:val="00155B9B"/>
    <w:rsid w:val="001643EF"/>
    <w:rsid w:val="00170E51"/>
    <w:rsid w:val="00175289"/>
    <w:rsid w:val="001812B2"/>
    <w:rsid w:val="001923E9"/>
    <w:rsid w:val="001C2C4E"/>
    <w:rsid w:val="001C2CFA"/>
    <w:rsid w:val="001D1D0F"/>
    <w:rsid w:val="001F01DC"/>
    <w:rsid w:val="001F34CE"/>
    <w:rsid w:val="00205A74"/>
    <w:rsid w:val="00216C26"/>
    <w:rsid w:val="00240B95"/>
    <w:rsid w:val="002719DA"/>
    <w:rsid w:val="002C02D5"/>
    <w:rsid w:val="002C62F4"/>
    <w:rsid w:val="002D46CF"/>
    <w:rsid w:val="00324BCF"/>
    <w:rsid w:val="00332F64"/>
    <w:rsid w:val="003445E6"/>
    <w:rsid w:val="00345226"/>
    <w:rsid w:val="00351919"/>
    <w:rsid w:val="00364654"/>
    <w:rsid w:val="00364746"/>
    <w:rsid w:val="003729E8"/>
    <w:rsid w:val="003842D0"/>
    <w:rsid w:val="00390429"/>
    <w:rsid w:val="003B1189"/>
    <w:rsid w:val="003B51C2"/>
    <w:rsid w:val="003D2F7B"/>
    <w:rsid w:val="003D4443"/>
    <w:rsid w:val="003D73A0"/>
    <w:rsid w:val="003E420B"/>
    <w:rsid w:val="004019BF"/>
    <w:rsid w:val="00402EEA"/>
    <w:rsid w:val="00413279"/>
    <w:rsid w:val="004144FC"/>
    <w:rsid w:val="0043533A"/>
    <w:rsid w:val="004477E9"/>
    <w:rsid w:val="00470D38"/>
    <w:rsid w:val="00486B8C"/>
    <w:rsid w:val="004D14B1"/>
    <w:rsid w:val="004D53A2"/>
    <w:rsid w:val="004E4A8E"/>
    <w:rsid w:val="0050213B"/>
    <w:rsid w:val="0050611B"/>
    <w:rsid w:val="00514FD3"/>
    <w:rsid w:val="005414D3"/>
    <w:rsid w:val="00550B40"/>
    <w:rsid w:val="00551454"/>
    <w:rsid w:val="00552A5A"/>
    <w:rsid w:val="00563BBF"/>
    <w:rsid w:val="00571BB3"/>
    <w:rsid w:val="005807D7"/>
    <w:rsid w:val="00580AC8"/>
    <w:rsid w:val="005818B2"/>
    <w:rsid w:val="00582BC7"/>
    <w:rsid w:val="00585C63"/>
    <w:rsid w:val="005A7600"/>
    <w:rsid w:val="005C0DE4"/>
    <w:rsid w:val="005C1A48"/>
    <w:rsid w:val="005C3D06"/>
    <w:rsid w:val="005D1B06"/>
    <w:rsid w:val="005F13AA"/>
    <w:rsid w:val="005F2F8E"/>
    <w:rsid w:val="00633B04"/>
    <w:rsid w:val="006457DB"/>
    <w:rsid w:val="006522E4"/>
    <w:rsid w:val="00663A14"/>
    <w:rsid w:val="006B2F13"/>
    <w:rsid w:val="006C1EFC"/>
    <w:rsid w:val="006C6E97"/>
    <w:rsid w:val="006F3E5F"/>
    <w:rsid w:val="006F6ED0"/>
    <w:rsid w:val="006F7087"/>
    <w:rsid w:val="00714E2F"/>
    <w:rsid w:val="00767670"/>
    <w:rsid w:val="00773666"/>
    <w:rsid w:val="00791F69"/>
    <w:rsid w:val="007945E6"/>
    <w:rsid w:val="007D126D"/>
    <w:rsid w:val="007F1B24"/>
    <w:rsid w:val="00800A3B"/>
    <w:rsid w:val="00804C65"/>
    <w:rsid w:val="008103CF"/>
    <w:rsid w:val="00812C4C"/>
    <w:rsid w:val="008617EE"/>
    <w:rsid w:val="00883948"/>
    <w:rsid w:val="008A2A01"/>
    <w:rsid w:val="008A3FF8"/>
    <w:rsid w:val="008C1C5C"/>
    <w:rsid w:val="008D0DD5"/>
    <w:rsid w:val="008E79F6"/>
    <w:rsid w:val="00925E77"/>
    <w:rsid w:val="0093147E"/>
    <w:rsid w:val="009B5E0E"/>
    <w:rsid w:val="009F279C"/>
    <w:rsid w:val="00A019E6"/>
    <w:rsid w:val="00A2117B"/>
    <w:rsid w:val="00A22AB9"/>
    <w:rsid w:val="00A66160"/>
    <w:rsid w:val="00A733D5"/>
    <w:rsid w:val="00A96DB2"/>
    <w:rsid w:val="00AB5D15"/>
    <w:rsid w:val="00AF52CF"/>
    <w:rsid w:val="00AF6537"/>
    <w:rsid w:val="00B15D1E"/>
    <w:rsid w:val="00B60C90"/>
    <w:rsid w:val="00B63771"/>
    <w:rsid w:val="00B650DC"/>
    <w:rsid w:val="00B97A30"/>
    <w:rsid w:val="00BA080F"/>
    <w:rsid w:val="00BA1CB2"/>
    <w:rsid w:val="00BB55C3"/>
    <w:rsid w:val="00BB748D"/>
    <w:rsid w:val="00BC0665"/>
    <w:rsid w:val="00BD0B4F"/>
    <w:rsid w:val="00BE009A"/>
    <w:rsid w:val="00BE515D"/>
    <w:rsid w:val="00C13D80"/>
    <w:rsid w:val="00C46150"/>
    <w:rsid w:val="00C6273C"/>
    <w:rsid w:val="00C9442E"/>
    <w:rsid w:val="00C9702B"/>
    <w:rsid w:val="00CD1E7D"/>
    <w:rsid w:val="00CE035D"/>
    <w:rsid w:val="00CE0CE4"/>
    <w:rsid w:val="00D341BA"/>
    <w:rsid w:val="00D73137"/>
    <w:rsid w:val="00DA4FA7"/>
    <w:rsid w:val="00DA5A4D"/>
    <w:rsid w:val="00DD2174"/>
    <w:rsid w:val="00DF18ED"/>
    <w:rsid w:val="00E067C2"/>
    <w:rsid w:val="00E13917"/>
    <w:rsid w:val="00E16AB1"/>
    <w:rsid w:val="00E31E45"/>
    <w:rsid w:val="00E52451"/>
    <w:rsid w:val="00E63E19"/>
    <w:rsid w:val="00E70EA5"/>
    <w:rsid w:val="00E7512D"/>
    <w:rsid w:val="00E76682"/>
    <w:rsid w:val="00EA0BA8"/>
    <w:rsid w:val="00EE3D79"/>
    <w:rsid w:val="00EF428A"/>
    <w:rsid w:val="00EF7B5A"/>
    <w:rsid w:val="00F02CCD"/>
    <w:rsid w:val="00F16066"/>
    <w:rsid w:val="00F27067"/>
    <w:rsid w:val="00F35A63"/>
    <w:rsid w:val="00F70DB5"/>
    <w:rsid w:val="00F74FFD"/>
    <w:rsid w:val="00FA3EA5"/>
    <w:rsid w:val="00FB5B9C"/>
    <w:rsid w:val="00FB7E95"/>
    <w:rsid w:val="00FD5C30"/>
    <w:rsid w:val="00FE7883"/>
    <w:rsid w:val="00FF2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E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51C2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B51C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51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51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C0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2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28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0E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5</cp:revision>
  <cp:lastPrinted>2019-10-30T03:37:00Z</cp:lastPrinted>
  <dcterms:created xsi:type="dcterms:W3CDTF">2019-10-30T03:27:00Z</dcterms:created>
  <dcterms:modified xsi:type="dcterms:W3CDTF">2019-10-30T03:37:00Z</dcterms:modified>
</cp:coreProperties>
</file>