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61C" w:rsidRDefault="00E3161C" w:rsidP="00E31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161C" w:rsidRDefault="00E3161C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A148E">
        <w:rPr>
          <w:rFonts w:ascii="Times New Roman" w:hAnsi="Times New Roman" w:cs="Times New Roman"/>
          <w:sz w:val="28"/>
          <w:szCs w:val="28"/>
        </w:rPr>
        <w:t>ПАСПОРТ</w:t>
      </w:r>
    </w:p>
    <w:p w:rsidR="00E3161C" w:rsidRDefault="00E3161C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благоустройства дворовой территории</w:t>
      </w:r>
    </w:p>
    <w:p w:rsidR="00E3161C" w:rsidRDefault="00B653D9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с.Бирофельд</w:t>
      </w:r>
      <w:proofErr w:type="spellEnd"/>
    </w:p>
    <w:p w:rsidR="00E3161C" w:rsidRDefault="00E3161C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A339F">
        <w:rPr>
          <w:rFonts w:ascii="Times New Roman" w:hAnsi="Times New Roman" w:cs="Times New Roman"/>
        </w:rPr>
        <w:t>(наименование населенного пункта)</w:t>
      </w:r>
    </w:p>
    <w:p w:rsidR="00E3161C" w:rsidRDefault="00E3161C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3161C" w:rsidRDefault="00FF0FB4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28.02</w:t>
      </w:r>
      <w:r w:rsidR="00B653D9">
        <w:rPr>
          <w:rFonts w:ascii="Times New Roman" w:hAnsi="Times New Roman" w:cs="Times New Roman"/>
          <w:sz w:val="28"/>
          <w:szCs w:val="28"/>
        </w:rPr>
        <w:t>.2018</w:t>
      </w:r>
    </w:p>
    <w:bookmarkEnd w:id="0"/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1. Общие сведения о территории благоустройства</w:t>
      </w: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9"/>
        <w:gridCol w:w="5486"/>
        <w:gridCol w:w="3210"/>
      </w:tblGrid>
      <w:tr w:rsidR="00E3161C" w:rsidRPr="00274266" w:rsidTr="00B153F8">
        <w:trPr>
          <w:trHeight w:val="717"/>
        </w:trPr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474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E3161C" w:rsidRPr="00274266" w:rsidTr="00B153F8"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Адрес многоквартирного жилого дома*</w:t>
            </w:r>
          </w:p>
        </w:tc>
        <w:tc>
          <w:tcPr>
            <w:tcW w:w="3474" w:type="dxa"/>
            <w:shd w:val="clear" w:color="auto" w:fill="auto"/>
          </w:tcPr>
          <w:p w:rsidR="00E3161C" w:rsidRPr="00274266" w:rsidRDefault="009919CC" w:rsidP="00B653D9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B653D9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r w:rsidR="00B153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 w:rsidR="00B653D9">
              <w:rPr>
                <w:rFonts w:ascii="Times New Roman" w:hAnsi="Times New Roman" w:cs="Times New Roman"/>
                <w:sz w:val="24"/>
                <w:szCs w:val="24"/>
              </w:rPr>
              <w:t>2, 4, 6, 8, 10, 12</w:t>
            </w:r>
          </w:p>
        </w:tc>
      </w:tr>
      <w:tr w:rsidR="00E3161C" w:rsidRPr="00274266" w:rsidTr="00B153F8"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(дворовой территории)*</w:t>
            </w:r>
          </w:p>
        </w:tc>
        <w:tc>
          <w:tcPr>
            <w:tcW w:w="3474" w:type="dxa"/>
            <w:shd w:val="clear" w:color="auto" w:fill="auto"/>
          </w:tcPr>
          <w:p w:rsidR="009919CC" w:rsidRDefault="00FD480C" w:rsidP="00C82C5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10</w:t>
            </w:r>
          </w:p>
          <w:p w:rsidR="00E3161C" w:rsidRDefault="00AE2674" w:rsidP="00C82C5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674">
              <w:rPr>
                <w:rFonts w:ascii="Times New Roman" w:hAnsi="Times New Roman" w:cs="Times New Roman"/>
                <w:sz w:val="24"/>
                <w:szCs w:val="24"/>
              </w:rPr>
              <w:t>79:</w:t>
            </w:r>
            <w:r w:rsidR="00B653D9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653D9">
              <w:rPr>
                <w:rFonts w:ascii="Times New Roman" w:hAnsi="Times New Roman" w:cs="Times New Roman"/>
                <w:sz w:val="24"/>
                <w:szCs w:val="24"/>
              </w:rPr>
              <w:t>2000001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D480C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FD480C" w:rsidRDefault="00FD480C" w:rsidP="00C82C5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Центральная, д. 12</w:t>
            </w:r>
          </w:p>
          <w:p w:rsidR="00FD480C" w:rsidRDefault="00FD480C" w:rsidP="00C82C5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674">
              <w:rPr>
                <w:rFonts w:ascii="Times New Roman" w:hAnsi="Times New Roman" w:cs="Times New Roman"/>
                <w:sz w:val="24"/>
                <w:szCs w:val="24"/>
              </w:rPr>
              <w:t>79: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04:2000001:216</w:t>
            </w:r>
          </w:p>
          <w:p w:rsidR="008046B9" w:rsidRDefault="008046B9" w:rsidP="00C82C5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Центральная, д. 2</w:t>
            </w:r>
          </w:p>
          <w:p w:rsidR="00FD480C" w:rsidRDefault="00FD480C" w:rsidP="00C82C5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674">
              <w:rPr>
                <w:rFonts w:ascii="Times New Roman" w:hAnsi="Times New Roman" w:cs="Times New Roman"/>
                <w:sz w:val="24"/>
                <w:szCs w:val="24"/>
              </w:rPr>
              <w:t>79: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04:2000001:222</w:t>
            </w:r>
          </w:p>
          <w:p w:rsidR="008046B9" w:rsidRDefault="008046B9" w:rsidP="008046B9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Центральная, д. 4</w:t>
            </w:r>
          </w:p>
          <w:p w:rsidR="00FD480C" w:rsidRDefault="00FD480C" w:rsidP="008046B9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674">
              <w:rPr>
                <w:rFonts w:ascii="Times New Roman" w:hAnsi="Times New Roman" w:cs="Times New Roman"/>
                <w:sz w:val="24"/>
                <w:szCs w:val="24"/>
              </w:rPr>
              <w:t>79: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04:2000001:210</w:t>
            </w:r>
          </w:p>
          <w:p w:rsidR="008046B9" w:rsidRDefault="008046B9" w:rsidP="008046B9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Центральная, д. 6</w:t>
            </w:r>
          </w:p>
          <w:p w:rsidR="00FD480C" w:rsidRDefault="00FD480C" w:rsidP="008046B9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674">
              <w:rPr>
                <w:rFonts w:ascii="Times New Roman" w:hAnsi="Times New Roman" w:cs="Times New Roman"/>
                <w:sz w:val="24"/>
                <w:szCs w:val="24"/>
              </w:rPr>
              <w:t>79: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04:2000001:208</w:t>
            </w:r>
          </w:p>
          <w:p w:rsidR="008046B9" w:rsidRDefault="008046B9" w:rsidP="008046B9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Центральная, д. 8</w:t>
            </w:r>
          </w:p>
          <w:p w:rsidR="009919CC" w:rsidRPr="00274266" w:rsidRDefault="00FD480C" w:rsidP="00FD480C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674">
              <w:rPr>
                <w:rFonts w:ascii="Times New Roman" w:hAnsi="Times New Roman" w:cs="Times New Roman"/>
                <w:sz w:val="24"/>
                <w:szCs w:val="24"/>
              </w:rPr>
              <w:t>79: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04:2000001:225</w:t>
            </w:r>
          </w:p>
        </w:tc>
      </w:tr>
      <w:tr w:rsidR="00E3161C" w:rsidRPr="00274266" w:rsidTr="00B153F8"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проживающего в пределах территории благоустройства, чел.</w:t>
            </w:r>
          </w:p>
        </w:tc>
        <w:tc>
          <w:tcPr>
            <w:tcW w:w="3474" w:type="dxa"/>
            <w:shd w:val="clear" w:color="auto" w:fill="auto"/>
          </w:tcPr>
          <w:p w:rsidR="00E3161C" w:rsidRPr="00274266" w:rsidRDefault="00B653D9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E3161C" w:rsidRPr="00274266" w:rsidTr="00B153F8"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площадь территории, кв. м</w:t>
            </w:r>
          </w:p>
        </w:tc>
        <w:tc>
          <w:tcPr>
            <w:tcW w:w="3474" w:type="dxa"/>
            <w:shd w:val="clear" w:color="auto" w:fill="auto"/>
          </w:tcPr>
          <w:p w:rsidR="00E3161C" w:rsidRPr="00274266" w:rsidRDefault="00B653D9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="009506CA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</w:tr>
      <w:tr w:rsidR="00E3161C" w:rsidRPr="00274266" w:rsidTr="00B153F8"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474" w:type="dxa"/>
            <w:shd w:val="clear" w:color="auto" w:fill="auto"/>
          </w:tcPr>
          <w:p w:rsidR="00E3161C" w:rsidRPr="000D168A" w:rsidRDefault="00FD4C93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0D168A">
              <w:rPr>
                <w:rFonts w:ascii="Times New Roman" w:hAnsi="Times New Roman" w:cs="Times New Roman"/>
                <w:sz w:val="24"/>
                <w:szCs w:val="24"/>
              </w:rPr>
              <w:t>благоустроенная</w:t>
            </w:r>
          </w:p>
        </w:tc>
      </w:tr>
    </w:tbl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2. Характеристика благоустройства</w:t>
      </w: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4482"/>
        <w:gridCol w:w="1141"/>
        <w:gridCol w:w="1331"/>
        <w:gridCol w:w="1923"/>
      </w:tblGrid>
      <w:tr w:rsidR="00E3161C" w:rsidRPr="003C35FB" w:rsidTr="00B153F8">
        <w:trPr>
          <w:trHeight w:val="726"/>
        </w:trPr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7E4308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парковочных мест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7E4308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8415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rPr>
          <w:trHeight w:val="349"/>
        </w:trPr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площадок (детских, спортивных, для отдыха и т.д.) - ед.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E3161C" w:rsidRPr="00274266" w:rsidRDefault="00D83CA7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8B240B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8B240B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спортивная</w:t>
            </w: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состав оборудования 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shd w:val="clear" w:color="auto" w:fill="auto"/>
          </w:tcPr>
          <w:p w:rsidR="00E3161C" w:rsidRPr="00274266" w:rsidRDefault="008B240B" w:rsidP="00B653D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Качели, шведская стенка, грибок,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скамейки, карусель, </w:t>
            </w: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количество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B653D9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площадь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B653D9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малых архитектурных форм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E3161C" w:rsidRPr="00274266" w:rsidRDefault="00FD4C93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9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оборудованной контейнерной площадки (выделенная)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B653D9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9506CA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Характеристика освещения: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количество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8B240B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достаточность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8B240B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31" w:type="dxa"/>
            <w:shd w:val="clear" w:color="auto" w:fill="auto"/>
          </w:tcPr>
          <w:p w:rsidR="00E3161C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CA7" w:rsidRDefault="00D83CA7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CA7" w:rsidRPr="00274266" w:rsidRDefault="00AE2674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23" w:type="dxa"/>
            <w:shd w:val="clear" w:color="auto" w:fill="auto"/>
          </w:tcPr>
          <w:p w:rsidR="00E3161C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CA7" w:rsidRDefault="00D83CA7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CA7" w:rsidRPr="00274266" w:rsidRDefault="00D83CA7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Приложение: Схема земельного участка территории с указанием ее размеров и границ, размещение</w:t>
      </w:r>
      <w:r w:rsidR="00A77BD8">
        <w:rPr>
          <w:rFonts w:ascii="Times New Roman" w:hAnsi="Times New Roman" w:cs="Times New Roman"/>
          <w:sz w:val="28"/>
          <w:szCs w:val="28"/>
        </w:rPr>
        <w:t>м объектов благоустройства на 2</w:t>
      </w:r>
      <w:r w:rsidRPr="00FA148E">
        <w:rPr>
          <w:rFonts w:ascii="Times New Roman" w:hAnsi="Times New Roman" w:cs="Times New Roman"/>
          <w:sz w:val="28"/>
          <w:szCs w:val="28"/>
        </w:rPr>
        <w:t xml:space="preserve"> л. </w:t>
      </w: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*Фотографии существующего положения </w:t>
      </w:r>
    </w:p>
    <w:p w:rsidR="00C568FB" w:rsidRDefault="00C568FB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68FB" w:rsidRDefault="00612E47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E4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Ворон М.Ю\городская среда\фото мкд\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рон М.Ю\городская среда\фото мкд\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FB" w:rsidRDefault="00612E47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E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Ворон М.Ю\городская среда\фото мкд\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рон М.Ю\городская среда\фото мкд\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1C" w:rsidRDefault="00612E47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E4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esktop\Ворон М.Ю\городская среда\фото мкд\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рон М.Ю\городская среда\фото мкд\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E47" w:rsidRDefault="00612E47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E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esktop\Ворон М.Ю\городская среда\фото мкд\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рон М.Ю\городская среда\фото мкд\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E47" w:rsidRDefault="00612E47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E4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Desktop\Ворон М.Ю\городская среда\фото мкд\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рон М.Ю\городская среда\фото мкд\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E47" w:rsidRDefault="00612E47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2E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esktop\Ворон М.Ю\городская среда\фото мкд\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рон М.Ю\городская среда\фото мкд\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Дата проведения инвентаризации: «</w:t>
      </w:r>
      <w:proofErr w:type="gramStart"/>
      <w:r w:rsidR="00FF0FB4">
        <w:rPr>
          <w:rFonts w:ascii="Times New Roman" w:hAnsi="Times New Roman" w:cs="Times New Roman"/>
          <w:sz w:val="28"/>
          <w:szCs w:val="28"/>
        </w:rPr>
        <w:t>28</w:t>
      </w:r>
      <w:r w:rsidRPr="00FA148E">
        <w:rPr>
          <w:rFonts w:ascii="Times New Roman" w:hAnsi="Times New Roman" w:cs="Times New Roman"/>
          <w:sz w:val="28"/>
          <w:szCs w:val="28"/>
        </w:rPr>
        <w:t>»</w:t>
      </w:r>
      <w:r w:rsidR="00D83CA7">
        <w:rPr>
          <w:rFonts w:ascii="Times New Roman" w:hAnsi="Times New Roman" w:cs="Times New Roman"/>
          <w:sz w:val="28"/>
          <w:szCs w:val="28"/>
        </w:rPr>
        <w:t xml:space="preserve">  </w:t>
      </w:r>
      <w:r w:rsidR="00FF0FB4">
        <w:rPr>
          <w:rFonts w:ascii="Times New Roman" w:hAnsi="Times New Roman" w:cs="Times New Roman"/>
          <w:sz w:val="28"/>
          <w:szCs w:val="28"/>
        </w:rPr>
        <w:t>февраля</w:t>
      </w:r>
      <w:proofErr w:type="gramEnd"/>
      <w:r w:rsidR="00D83CA7">
        <w:rPr>
          <w:rFonts w:ascii="Times New Roman" w:hAnsi="Times New Roman" w:cs="Times New Roman"/>
          <w:sz w:val="28"/>
          <w:szCs w:val="28"/>
        </w:rPr>
        <w:t xml:space="preserve"> </w:t>
      </w:r>
      <w:r w:rsidRPr="00FA148E">
        <w:rPr>
          <w:rFonts w:ascii="Times New Roman" w:hAnsi="Times New Roman" w:cs="Times New Roman"/>
          <w:sz w:val="28"/>
          <w:szCs w:val="28"/>
        </w:rPr>
        <w:t>20</w:t>
      </w:r>
      <w:r w:rsidR="00B653D9">
        <w:rPr>
          <w:rFonts w:ascii="Times New Roman" w:hAnsi="Times New Roman" w:cs="Times New Roman"/>
          <w:sz w:val="28"/>
          <w:szCs w:val="28"/>
        </w:rPr>
        <w:t>18</w:t>
      </w:r>
      <w:r w:rsidRPr="00FA148E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44B54" w:rsidRDefault="00844B54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Ф.И.О., должности и подписи членов инвентаризационной комиссии: </w:t>
      </w:r>
    </w:p>
    <w:p w:rsidR="00844B54" w:rsidRDefault="00844B54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главы администрации</w:t>
      </w:r>
    </w:p>
    <w:p w:rsidR="00844B54" w:rsidRDefault="00844B54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53D9">
        <w:rPr>
          <w:rFonts w:ascii="Times New Roman" w:hAnsi="Times New Roman" w:cs="Times New Roman"/>
          <w:sz w:val="28"/>
          <w:szCs w:val="28"/>
        </w:rPr>
        <w:t>Бирофельдского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      </w:t>
      </w:r>
      <w:r w:rsidR="00B653D9">
        <w:rPr>
          <w:rFonts w:ascii="Times New Roman" w:hAnsi="Times New Roman" w:cs="Times New Roman"/>
          <w:sz w:val="28"/>
          <w:szCs w:val="28"/>
        </w:rPr>
        <w:t xml:space="preserve">  ______________   Т.А.Васильева</w:t>
      </w:r>
    </w:p>
    <w:p w:rsidR="00844B54" w:rsidRDefault="00844B54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(организация, </w:t>
      </w:r>
      <w:proofErr w:type="gramStart"/>
      <w:r w:rsidR="008046B9" w:rsidRPr="00FA148E">
        <w:rPr>
          <w:rFonts w:ascii="Times New Roman" w:hAnsi="Times New Roman" w:cs="Times New Roman"/>
          <w:sz w:val="28"/>
          <w:szCs w:val="28"/>
        </w:rPr>
        <w:t xml:space="preserve">должность) </w:t>
      </w:r>
      <w:r w:rsidR="008046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FA148E">
        <w:rPr>
          <w:rFonts w:ascii="Times New Roman" w:hAnsi="Times New Roman" w:cs="Times New Roman"/>
          <w:sz w:val="28"/>
          <w:szCs w:val="28"/>
        </w:rPr>
        <w:t>(подпись)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A14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A148E">
        <w:rPr>
          <w:rFonts w:ascii="Times New Roman" w:hAnsi="Times New Roman" w:cs="Times New Roman"/>
          <w:sz w:val="28"/>
          <w:szCs w:val="28"/>
        </w:rPr>
        <w:t>(Ф.И.О.)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44B54" w:rsidRDefault="00B653D9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</w:t>
      </w:r>
      <w:r w:rsidR="00844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44B54">
        <w:rPr>
          <w:rFonts w:ascii="Times New Roman" w:hAnsi="Times New Roman" w:cs="Times New Roman"/>
          <w:sz w:val="28"/>
          <w:szCs w:val="28"/>
        </w:rPr>
        <w:t xml:space="preserve">обрания депутатов </w:t>
      </w:r>
    </w:p>
    <w:p w:rsidR="00844B54" w:rsidRDefault="00B653D9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Бирофельдского сельского</w:t>
      </w:r>
      <w:r w:rsidR="00844B54">
        <w:rPr>
          <w:rFonts w:ascii="Times New Roman" w:hAnsi="Times New Roman" w:cs="Times New Roman"/>
          <w:sz w:val="28"/>
          <w:szCs w:val="28"/>
        </w:rPr>
        <w:t xml:space="preserve"> поселения             ____</w:t>
      </w:r>
      <w:r>
        <w:rPr>
          <w:rFonts w:ascii="Times New Roman" w:hAnsi="Times New Roman" w:cs="Times New Roman"/>
          <w:sz w:val="28"/>
          <w:szCs w:val="28"/>
        </w:rPr>
        <w:t>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_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Н.В.Дмитриев</w:t>
      </w:r>
      <w:proofErr w:type="spellEnd"/>
      <w:proofErr w:type="gramEnd"/>
    </w:p>
    <w:p w:rsidR="00844B54" w:rsidRDefault="00844B54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(организация, </w:t>
      </w:r>
      <w:proofErr w:type="gramStart"/>
      <w:r w:rsidR="008046B9" w:rsidRPr="00FA148E">
        <w:rPr>
          <w:rFonts w:ascii="Times New Roman" w:hAnsi="Times New Roman" w:cs="Times New Roman"/>
          <w:sz w:val="28"/>
          <w:szCs w:val="28"/>
        </w:rPr>
        <w:t xml:space="preserve">должность) </w:t>
      </w:r>
      <w:r w:rsidR="008046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FA148E">
        <w:rPr>
          <w:rFonts w:ascii="Times New Roman" w:hAnsi="Times New Roman" w:cs="Times New Roman"/>
          <w:sz w:val="28"/>
          <w:szCs w:val="28"/>
        </w:rPr>
        <w:t>(подпись)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A14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A148E">
        <w:rPr>
          <w:rFonts w:ascii="Times New Roman" w:hAnsi="Times New Roman" w:cs="Times New Roman"/>
          <w:sz w:val="28"/>
          <w:szCs w:val="28"/>
        </w:rPr>
        <w:t>(Ф.И.О.)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44B54" w:rsidRDefault="00B653D9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44B54">
        <w:rPr>
          <w:rFonts w:ascii="Times New Roman" w:hAnsi="Times New Roman" w:cs="Times New Roman"/>
          <w:sz w:val="28"/>
          <w:szCs w:val="28"/>
        </w:rPr>
        <w:t>пециалист – эксперт</w:t>
      </w:r>
      <w:r>
        <w:rPr>
          <w:rFonts w:ascii="Times New Roman" w:hAnsi="Times New Roman" w:cs="Times New Roman"/>
          <w:sz w:val="28"/>
          <w:szCs w:val="28"/>
        </w:rPr>
        <w:t>, юрист</w:t>
      </w:r>
      <w:r w:rsidR="00844B54"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:rsidR="00844B54" w:rsidRDefault="00B653D9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Бирофельдского сельского</w:t>
      </w:r>
      <w:r w:rsidR="00844B54">
        <w:rPr>
          <w:rFonts w:ascii="Times New Roman" w:hAnsi="Times New Roman" w:cs="Times New Roman"/>
          <w:sz w:val="28"/>
          <w:szCs w:val="28"/>
        </w:rPr>
        <w:t xml:space="preserve"> поселения         </w:t>
      </w:r>
      <w:r>
        <w:rPr>
          <w:rFonts w:ascii="Times New Roman" w:hAnsi="Times New Roman" w:cs="Times New Roman"/>
          <w:sz w:val="28"/>
          <w:szCs w:val="28"/>
        </w:rPr>
        <w:t xml:space="preserve">     _____________   К.А.Лойко</w:t>
      </w:r>
      <w:r w:rsidR="00844B54" w:rsidRPr="00FA14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B54" w:rsidRDefault="00844B54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(организация, </w:t>
      </w:r>
      <w:proofErr w:type="gramStart"/>
      <w:r w:rsidR="008046B9" w:rsidRPr="00FA148E">
        <w:rPr>
          <w:rFonts w:ascii="Times New Roman" w:hAnsi="Times New Roman" w:cs="Times New Roman"/>
          <w:sz w:val="28"/>
          <w:szCs w:val="28"/>
        </w:rPr>
        <w:t xml:space="preserve">должность) </w:t>
      </w:r>
      <w:r w:rsidR="008046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FA148E">
        <w:rPr>
          <w:rFonts w:ascii="Times New Roman" w:hAnsi="Times New Roman" w:cs="Times New Roman"/>
          <w:sz w:val="28"/>
          <w:szCs w:val="28"/>
        </w:rPr>
        <w:t>(подпись)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A14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A148E">
        <w:rPr>
          <w:rFonts w:ascii="Times New Roman" w:hAnsi="Times New Roman" w:cs="Times New Roman"/>
          <w:sz w:val="28"/>
          <w:szCs w:val="28"/>
        </w:rPr>
        <w:t>(Ф.И.О.)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44B54" w:rsidRDefault="00B653D9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МКУ «ПДК </w:t>
      </w:r>
      <w:r w:rsidR="008046B9"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 w:rsidR="008046B9">
        <w:rPr>
          <w:rFonts w:ascii="Times New Roman" w:hAnsi="Times New Roman" w:cs="Times New Roman"/>
          <w:sz w:val="28"/>
          <w:szCs w:val="28"/>
        </w:rPr>
        <w:t xml:space="preserve">Бирофельд»  </w:t>
      </w:r>
      <w:r w:rsidR="00844B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844B5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______________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И.Н.Казакова</w:t>
      </w:r>
      <w:proofErr w:type="spellEnd"/>
      <w:r w:rsidR="00844B54" w:rsidRPr="00FA14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B54" w:rsidRDefault="00844B54" w:rsidP="00844B5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(организация, </w:t>
      </w:r>
      <w:proofErr w:type="gramStart"/>
      <w:r w:rsidR="008046B9" w:rsidRPr="00FA148E">
        <w:rPr>
          <w:rFonts w:ascii="Times New Roman" w:hAnsi="Times New Roman" w:cs="Times New Roman"/>
          <w:sz w:val="28"/>
          <w:szCs w:val="28"/>
        </w:rPr>
        <w:t xml:space="preserve">должность) </w:t>
      </w:r>
      <w:r w:rsidR="008046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FA148E">
        <w:rPr>
          <w:rFonts w:ascii="Times New Roman" w:hAnsi="Times New Roman" w:cs="Times New Roman"/>
          <w:sz w:val="28"/>
          <w:szCs w:val="28"/>
        </w:rPr>
        <w:t>(подпись)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A14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A148E">
        <w:rPr>
          <w:rFonts w:ascii="Times New Roman" w:hAnsi="Times New Roman" w:cs="Times New Roman"/>
          <w:sz w:val="28"/>
          <w:szCs w:val="28"/>
        </w:rPr>
        <w:t>(Ф.И.О.)</w:t>
      </w:r>
    </w:p>
    <w:p w:rsidR="00844B54" w:rsidRPr="007561CA" w:rsidRDefault="00CD6684" w:rsidP="00844B54">
      <w:pPr>
        <w:pStyle w:val="ConsNormal"/>
        <w:widowControl/>
        <w:ind w:right="0" w:firstLine="0"/>
        <w:jc w:val="both"/>
      </w:pPr>
      <w:r>
        <w:rPr>
          <w:rFonts w:ascii="Times New Roman" w:hAnsi="Times New Roman" w:cs="Times New Roman"/>
          <w:sz w:val="28"/>
          <w:szCs w:val="28"/>
        </w:rPr>
        <w:t>Индивидуальный предприниматель</w:t>
      </w:r>
      <w:r w:rsidR="00844B54">
        <w:rPr>
          <w:rFonts w:ascii="Times New Roman" w:hAnsi="Times New Roman" w:cs="Times New Roman"/>
          <w:sz w:val="28"/>
          <w:szCs w:val="28"/>
        </w:rPr>
        <w:t xml:space="preserve">            _____________     </w:t>
      </w:r>
      <w:r>
        <w:rPr>
          <w:rFonts w:ascii="Times New Roman" w:hAnsi="Times New Roman" w:cs="Times New Roman"/>
          <w:sz w:val="28"/>
          <w:szCs w:val="28"/>
        </w:rPr>
        <w:t>Г.Н.Степанок</w:t>
      </w:r>
      <w:r w:rsidR="00844B5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44B54" w:rsidRPr="007561CA" w:rsidRDefault="00844B54" w:rsidP="00844B54">
      <w:pPr>
        <w:pStyle w:val="ConsNormal"/>
        <w:widowControl/>
        <w:ind w:right="0" w:firstLine="0"/>
        <w:jc w:val="both"/>
      </w:pPr>
    </w:p>
    <w:p w:rsidR="00844B54" w:rsidRPr="007561CA" w:rsidRDefault="00844B54" w:rsidP="00844B54">
      <w:pPr>
        <w:pStyle w:val="ConsNormal"/>
        <w:widowControl/>
        <w:ind w:right="0" w:firstLine="0"/>
        <w:jc w:val="both"/>
      </w:pPr>
    </w:p>
    <w:p w:rsidR="007561CA" w:rsidRPr="007561CA" w:rsidRDefault="007561CA" w:rsidP="00844B54">
      <w:pPr>
        <w:pStyle w:val="ConsNormal"/>
        <w:widowControl/>
        <w:ind w:right="0" w:firstLine="0"/>
        <w:jc w:val="both"/>
      </w:pPr>
    </w:p>
    <w:sectPr w:rsidR="007561CA" w:rsidRPr="00756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C0D"/>
    <w:rsid w:val="000D168A"/>
    <w:rsid w:val="0012673B"/>
    <w:rsid w:val="00557732"/>
    <w:rsid w:val="00586220"/>
    <w:rsid w:val="00612E47"/>
    <w:rsid w:val="00643C0D"/>
    <w:rsid w:val="007561CA"/>
    <w:rsid w:val="007E4308"/>
    <w:rsid w:val="008046B9"/>
    <w:rsid w:val="00825388"/>
    <w:rsid w:val="00844B54"/>
    <w:rsid w:val="008B240B"/>
    <w:rsid w:val="008C5BF0"/>
    <w:rsid w:val="009506CA"/>
    <w:rsid w:val="009919CC"/>
    <w:rsid w:val="00A77BD8"/>
    <w:rsid w:val="00AD7E9F"/>
    <w:rsid w:val="00AE2674"/>
    <w:rsid w:val="00B15358"/>
    <w:rsid w:val="00B653D9"/>
    <w:rsid w:val="00B8415D"/>
    <w:rsid w:val="00C11EC6"/>
    <w:rsid w:val="00C2242C"/>
    <w:rsid w:val="00C568FB"/>
    <w:rsid w:val="00C82C54"/>
    <w:rsid w:val="00CC7750"/>
    <w:rsid w:val="00CD6684"/>
    <w:rsid w:val="00D071D8"/>
    <w:rsid w:val="00D379CD"/>
    <w:rsid w:val="00D74C49"/>
    <w:rsid w:val="00D83CA7"/>
    <w:rsid w:val="00E3161C"/>
    <w:rsid w:val="00F400E6"/>
    <w:rsid w:val="00FC5A80"/>
    <w:rsid w:val="00FD480C"/>
    <w:rsid w:val="00FD4C93"/>
    <w:rsid w:val="00FF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61E2B2-038D-4320-956F-F75E56CEE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61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E3161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D48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480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Kodeks</cp:lastModifiedBy>
  <cp:revision>2</cp:revision>
  <cp:lastPrinted>2018-07-12T01:35:00Z</cp:lastPrinted>
  <dcterms:created xsi:type="dcterms:W3CDTF">2018-07-12T01:44:00Z</dcterms:created>
  <dcterms:modified xsi:type="dcterms:W3CDTF">2018-07-12T01:44:00Z</dcterms:modified>
</cp:coreProperties>
</file>